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EE8F" w14:textId="42B3F938" w:rsidR="00E860BA" w:rsidRDefault="007E315E" w:rsidP="00A54813">
      <w:pPr>
        <w:jc w:val="center"/>
        <w:rPr>
          <w:sz w:val="40"/>
          <w:szCs w:val="40"/>
        </w:rPr>
      </w:pPr>
      <w:r w:rsidRPr="00A54813">
        <w:rPr>
          <w:noProof/>
        </w:rPr>
        <w:drawing>
          <wp:anchor distT="0" distB="0" distL="114300" distR="114300" simplePos="0" relativeHeight="251658240" behindDoc="1" locked="0" layoutInCell="1" allowOverlap="1" wp14:anchorId="74A962E2" wp14:editId="6EEF9324">
            <wp:simplePos x="0" y="0"/>
            <wp:positionH relativeFrom="column">
              <wp:posOffset>1991995</wp:posOffset>
            </wp:positionH>
            <wp:positionV relativeFrom="paragraph">
              <wp:posOffset>334010</wp:posOffset>
            </wp:positionV>
            <wp:extent cx="2508250" cy="1671320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813" w:rsidRPr="00A54813">
        <w:rPr>
          <w:noProof/>
        </w:rPr>
        <w:drawing>
          <wp:inline distT="0" distB="0" distL="0" distR="0" wp14:anchorId="140D0BFE" wp14:editId="2AE2A96B">
            <wp:extent cx="419816" cy="484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2518" cy="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813">
        <w:rPr>
          <w:sz w:val="40"/>
          <w:szCs w:val="40"/>
        </w:rPr>
        <w:t>Tanakh-Knock Jokes (Examining Jewish Comedy)</w:t>
      </w:r>
      <w:r w:rsidR="00A54813" w:rsidRPr="00A54813">
        <w:rPr>
          <w:noProof/>
        </w:rPr>
        <w:t xml:space="preserve"> </w:t>
      </w:r>
    </w:p>
    <w:p w14:paraId="25881184" w14:textId="3FF4E937" w:rsidR="00A54813" w:rsidRPr="00A60610" w:rsidRDefault="00A54813" w:rsidP="00A54813">
      <w:pPr>
        <w:rPr>
          <w:sz w:val="24"/>
          <w:szCs w:val="24"/>
        </w:rPr>
      </w:pPr>
      <w:r w:rsidRPr="00A60610">
        <w:rPr>
          <w:sz w:val="24"/>
          <w:szCs w:val="24"/>
        </w:rPr>
        <w:t>Underpinning Goal: What can we learn about Jewish culture and Judaism through an examination of their comedy?</w:t>
      </w:r>
    </w:p>
    <w:p w14:paraId="31A3C48A" w14:textId="0A6F9D37" w:rsidR="00A54813" w:rsidRPr="00A60610" w:rsidRDefault="00A54813" w:rsidP="00A548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610">
        <w:rPr>
          <w:sz w:val="24"/>
          <w:szCs w:val="24"/>
        </w:rPr>
        <w:t>With a partner, view various standup routines by or about the Jewish religion or culture. Start your research by identifying some famous Jewish comedians (Sarah Silverman, Jerry Seinfeld, Seth Rogan, Adam Sandler, etc.)</w:t>
      </w:r>
    </w:p>
    <w:p w14:paraId="6E1F8EAD" w14:textId="2C123C2E" w:rsidR="00A54813" w:rsidRPr="00A60610" w:rsidRDefault="00A54813" w:rsidP="00A548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610">
        <w:rPr>
          <w:sz w:val="24"/>
          <w:szCs w:val="24"/>
        </w:rPr>
        <w:t xml:space="preserve">Will come together whole-group and share our findings with each other (not on the Smartboard), trying to come up with approx. a half hour of APPROPRIATE-FOR-CLASS routines or clips </w:t>
      </w:r>
    </w:p>
    <w:p w14:paraId="529B6BC1" w14:textId="6012EB7A" w:rsidR="00A54813" w:rsidRPr="00A60610" w:rsidRDefault="00A54813" w:rsidP="00A548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610">
        <w:rPr>
          <w:sz w:val="24"/>
          <w:szCs w:val="24"/>
        </w:rPr>
        <w:t>Class viewing of the “presentation”, with discussion/notes regarding the answering of the central focus</w:t>
      </w:r>
    </w:p>
    <w:p w14:paraId="5491C7BC" w14:textId="211B8FE2" w:rsidR="00A60610" w:rsidRDefault="00A54813" w:rsidP="00A606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610">
        <w:rPr>
          <w:sz w:val="24"/>
          <w:szCs w:val="24"/>
        </w:rPr>
        <w:t xml:space="preserve">Written reaction piece </w:t>
      </w:r>
      <w:r w:rsidR="00A60610" w:rsidRPr="00A60610">
        <w:rPr>
          <w:sz w:val="24"/>
          <w:szCs w:val="24"/>
        </w:rPr>
        <w:t>OF AT LEAST 2 pages, typed, double spaced (TNR 12 Font)</w:t>
      </w:r>
      <w:r w:rsidR="00A60610">
        <w:rPr>
          <w:sz w:val="24"/>
          <w:szCs w:val="24"/>
        </w:rPr>
        <w:t xml:space="preserve"> in which you will discuss:</w:t>
      </w:r>
    </w:p>
    <w:p w14:paraId="1C9CDCF5" w14:textId="2E3A3F6F" w:rsidR="00A60610" w:rsidRDefault="00A60610" w:rsidP="00A60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Stereotypes highlighted by the various Jewish comedians</w:t>
      </w:r>
    </w:p>
    <w:p w14:paraId="2B1BC96D" w14:textId="01D307AB" w:rsidR="00A60610" w:rsidRDefault="00A60610" w:rsidP="00A60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Things you learned about being Jewish (cultural or religious) from your viewings</w:t>
      </w:r>
    </w:p>
    <w:p w14:paraId="02BC5804" w14:textId="60ED753E" w:rsidR="00A60610" w:rsidRDefault="00A60610" w:rsidP="007E31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Assignments should be completed in MLA fo</w:t>
      </w:r>
      <w:r w:rsidR="007E315E">
        <w:rPr>
          <w:sz w:val="24"/>
          <w:szCs w:val="24"/>
        </w:rPr>
        <w:t>rmat</w:t>
      </w:r>
    </w:p>
    <w:p w14:paraId="10B7A511" w14:textId="77777777" w:rsidR="007E315E" w:rsidRPr="007E315E" w:rsidRDefault="007E315E" w:rsidP="007E315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0A05E977" w14:textId="6FBE19A2" w:rsidR="00A54813" w:rsidRPr="00A54813" w:rsidRDefault="00A54813" w:rsidP="00A54813">
      <w:pPr>
        <w:pStyle w:val="ListParagraph"/>
        <w:jc w:val="center"/>
        <w:rPr>
          <w:sz w:val="28"/>
          <w:szCs w:val="28"/>
        </w:rPr>
      </w:pPr>
      <w:r w:rsidRPr="00A54813">
        <w:rPr>
          <w:noProof/>
        </w:rPr>
        <w:drawing>
          <wp:inline distT="0" distB="0" distL="0" distR="0" wp14:anchorId="6AEA4BF1" wp14:editId="2CD77698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4299" cy="186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4C8C" w14:textId="1EBB6935" w:rsidR="00A54813" w:rsidRDefault="00A54813" w:rsidP="00A54813">
      <w:pPr>
        <w:rPr>
          <w:sz w:val="40"/>
          <w:szCs w:val="40"/>
        </w:rPr>
      </w:pPr>
    </w:p>
    <w:p w14:paraId="16BFE1A2" w14:textId="77777777" w:rsidR="00A54813" w:rsidRPr="00A54813" w:rsidRDefault="00A54813" w:rsidP="00A54813">
      <w:pPr>
        <w:rPr>
          <w:sz w:val="40"/>
          <w:szCs w:val="40"/>
        </w:rPr>
      </w:pPr>
    </w:p>
    <w:sectPr w:rsidR="00A54813" w:rsidRPr="00A5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102"/>
    <w:multiLevelType w:val="hybridMultilevel"/>
    <w:tmpl w:val="8A60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671"/>
    <w:multiLevelType w:val="hybridMultilevel"/>
    <w:tmpl w:val="598830C6"/>
    <w:lvl w:ilvl="0" w:tplc="E5B8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19E3"/>
    <w:multiLevelType w:val="hybridMultilevel"/>
    <w:tmpl w:val="961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0ACD"/>
    <w:multiLevelType w:val="hybridMultilevel"/>
    <w:tmpl w:val="0D5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3"/>
    <w:rsid w:val="007E315E"/>
    <w:rsid w:val="00A54813"/>
    <w:rsid w:val="00A60610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25AC"/>
  <w15:chartTrackingRefBased/>
  <w15:docId w15:val="{4C7930AD-246F-4FCD-846E-CF1713C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FA2026CDD44E96B0A18DA528E9A5" ma:contentTypeVersion="9" ma:contentTypeDescription="Create a new document." ma:contentTypeScope="" ma:versionID="faad146dc1bd1ce77288f28bbc9f82c4">
  <xsd:schema xmlns:xsd="http://www.w3.org/2001/XMLSchema" xmlns:xs="http://www.w3.org/2001/XMLSchema" xmlns:p="http://schemas.microsoft.com/office/2006/metadata/properties" xmlns:ns3="693b3233-50c4-4b66-8dfb-0135883c457a" targetNamespace="http://schemas.microsoft.com/office/2006/metadata/properties" ma:root="true" ma:fieldsID="688d253864cc8805c3a353de76a8a0c6" ns3:_="">
    <xsd:import namespace="693b3233-50c4-4b66-8dfb-0135883c4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3233-50c4-4b66-8dfb-0135883c4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DD2FA-86ED-4970-9230-2F85978FA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2A314-1A94-43C9-AF78-8E820D5DD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3233-50c4-4b66-8dfb-0135883c4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24910-94F7-4859-AC79-BB4CB1FE3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3</cp:revision>
  <dcterms:created xsi:type="dcterms:W3CDTF">2020-03-09T16:28:00Z</dcterms:created>
  <dcterms:modified xsi:type="dcterms:W3CDTF">2020-03-13T12:54:00Z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0x010100948CFA2026CDD44E96B0A18DA528E9A5</vt:lpwstr>
  </property>
</Properties>
</file>